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1DB" w:rsidRDefault="00D9097C" w:rsidP="00D9097C">
      <w:pPr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Приложение 1</w:t>
      </w:r>
    </w:p>
    <w:p w:rsidR="00D9097C" w:rsidRPr="00D9097C" w:rsidRDefault="00D9097C" w:rsidP="00D9097C">
      <w:pPr>
        <w:jc w:val="center"/>
        <w:rPr>
          <w:rFonts w:ascii="Times New Roman" w:hAnsi="Times New Roman" w:cs="Times New Roman"/>
          <w:b/>
          <w:sz w:val="32"/>
        </w:rPr>
      </w:pPr>
      <w:r w:rsidRPr="00D9097C">
        <w:rPr>
          <w:rFonts w:ascii="Times New Roman" w:hAnsi="Times New Roman" w:cs="Times New Roman"/>
          <w:b/>
          <w:sz w:val="32"/>
        </w:rPr>
        <w:t xml:space="preserve">Информационное окно для родителей </w:t>
      </w:r>
    </w:p>
    <w:p w:rsidR="00D9097C" w:rsidRDefault="00D9097C" w:rsidP="00D9097C">
      <w:pPr>
        <w:jc w:val="center"/>
        <w:rPr>
          <w:rFonts w:ascii="Times New Roman" w:hAnsi="Times New Roman" w:cs="Times New Roman"/>
          <w:b/>
          <w:sz w:val="32"/>
        </w:rPr>
      </w:pPr>
      <w:r w:rsidRPr="00D9097C">
        <w:rPr>
          <w:rFonts w:ascii="Times New Roman" w:hAnsi="Times New Roman" w:cs="Times New Roman"/>
          <w:b/>
          <w:sz w:val="32"/>
        </w:rPr>
        <w:t>«</w:t>
      </w:r>
      <w:r w:rsidR="00A02790">
        <w:rPr>
          <w:rFonts w:ascii="Times New Roman" w:hAnsi="Times New Roman" w:cs="Times New Roman"/>
          <w:b/>
          <w:sz w:val="32"/>
        </w:rPr>
        <w:t>Проект КОСМОС»</w:t>
      </w:r>
    </w:p>
    <w:p w:rsidR="00D9097C" w:rsidRDefault="00D9097C" w:rsidP="00D9097C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42"/>
        <w:gridCol w:w="5918"/>
      </w:tblGrid>
      <w:tr w:rsidR="00816106" w:rsidTr="00A02790">
        <w:tc>
          <w:tcPr>
            <w:tcW w:w="8642" w:type="dxa"/>
          </w:tcPr>
          <w:p w:rsidR="00816106" w:rsidRPr="00816106" w:rsidRDefault="00816106" w:rsidP="008161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16106">
              <w:rPr>
                <w:rFonts w:ascii="Times New Roman" w:hAnsi="Times New Roman" w:cs="Times New Roman"/>
                <w:sz w:val="28"/>
              </w:rPr>
              <w:t>Доброе утро, Уважаемые родители!</w:t>
            </w:r>
          </w:p>
          <w:p w:rsidR="00816106" w:rsidRPr="00816106" w:rsidRDefault="00816106" w:rsidP="008161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16106">
              <w:rPr>
                <w:rFonts w:ascii="Times New Roman" w:hAnsi="Times New Roman" w:cs="Times New Roman"/>
                <w:sz w:val="28"/>
              </w:rPr>
              <w:t>На этой недели у нас начинается проект.</w:t>
            </w:r>
          </w:p>
          <w:p w:rsidR="00816106" w:rsidRPr="00816106" w:rsidRDefault="00816106" w:rsidP="0081610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16106" w:rsidRPr="00816106" w:rsidRDefault="00816106" w:rsidP="008161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16106">
              <w:rPr>
                <w:rFonts w:ascii="Times New Roman" w:hAnsi="Times New Roman" w:cs="Times New Roman"/>
                <w:sz w:val="28"/>
              </w:rPr>
              <w:t xml:space="preserve">Тема проекта: </w:t>
            </w:r>
            <w:r w:rsidR="00A02790">
              <w:rPr>
                <w:rFonts w:ascii="Times New Roman" w:hAnsi="Times New Roman" w:cs="Times New Roman"/>
                <w:sz w:val="28"/>
              </w:rPr>
              <w:t>КОСМОС</w:t>
            </w:r>
          </w:p>
          <w:p w:rsidR="00816106" w:rsidRPr="00816106" w:rsidRDefault="00816106" w:rsidP="0081610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16106" w:rsidRPr="00816106" w:rsidRDefault="00816106" w:rsidP="008161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16106">
              <w:rPr>
                <w:rFonts w:ascii="Times New Roman" w:hAnsi="Times New Roman" w:cs="Times New Roman"/>
                <w:sz w:val="28"/>
              </w:rPr>
              <w:t xml:space="preserve">Цель проекта: </w:t>
            </w:r>
            <w:r w:rsidR="00A027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02790" w:rsidRPr="00E00C36">
              <w:rPr>
                <w:rFonts w:ascii="Times New Roman" w:hAnsi="Times New Roman" w:cs="Times New Roman"/>
                <w:sz w:val="28"/>
                <w:szCs w:val="28"/>
              </w:rPr>
              <w:t>оздани</w:t>
            </w:r>
            <w:r w:rsidR="00A02790">
              <w:rPr>
                <w:rFonts w:ascii="Times New Roman" w:hAnsi="Times New Roman" w:cs="Times New Roman"/>
                <w:sz w:val="28"/>
                <w:szCs w:val="28"/>
              </w:rPr>
              <w:t>я макета солнечной системы</w:t>
            </w:r>
            <w:r w:rsidR="00A02790" w:rsidRPr="0081610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16106">
              <w:rPr>
                <w:rFonts w:ascii="Times New Roman" w:hAnsi="Times New Roman" w:cs="Times New Roman"/>
                <w:sz w:val="28"/>
              </w:rPr>
              <w:t>в ходе совместной детско-родительской проектной деятельности.</w:t>
            </w:r>
          </w:p>
          <w:p w:rsidR="00816106" w:rsidRPr="00816106" w:rsidRDefault="00816106" w:rsidP="0081610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16106" w:rsidRPr="00816106" w:rsidRDefault="00816106" w:rsidP="008161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16106">
              <w:rPr>
                <w:rFonts w:ascii="Times New Roman" w:hAnsi="Times New Roman" w:cs="Times New Roman"/>
                <w:sz w:val="28"/>
              </w:rPr>
              <w:t xml:space="preserve">Планируемая работа: </w:t>
            </w:r>
            <w:r w:rsidR="00A02790">
              <w:rPr>
                <w:rFonts w:ascii="Times New Roman" w:hAnsi="Times New Roman" w:cs="Times New Roman"/>
                <w:sz w:val="28"/>
              </w:rPr>
              <w:t xml:space="preserve">беседа на тему «Что такое космос?», просмотр мультфильма «Космос детям», посещение виртуальной экскурсии «Космос в реальном времени», разработка макета солнечной системы, коллективная работа «Мы </w:t>
            </w:r>
            <w:proofErr w:type="spellStart"/>
            <w:r w:rsidR="00A02790">
              <w:rPr>
                <w:rFonts w:ascii="Times New Roman" w:hAnsi="Times New Roman" w:cs="Times New Roman"/>
                <w:sz w:val="28"/>
              </w:rPr>
              <w:t>косманавты</w:t>
            </w:r>
            <w:proofErr w:type="spellEnd"/>
            <w:r w:rsidR="00A02790">
              <w:rPr>
                <w:rFonts w:ascii="Times New Roman" w:hAnsi="Times New Roman" w:cs="Times New Roman"/>
                <w:sz w:val="28"/>
              </w:rPr>
              <w:t>»</w:t>
            </w:r>
          </w:p>
          <w:p w:rsidR="00816106" w:rsidRPr="00816106" w:rsidRDefault="00816106" w:rsidP="0081610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16106" w:rsidRPr="00816106" w:rsidRDefault="00816106" w:rsidP="008161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16106">
              <w:rPr>
                <w:rFonts w:ascii="Times New Roman" w:hAnsi="Times New Roman" w:cs="Times New Roman"/>
                <w:sz w:val="28"/>
              </w:rPr>
              <w:t>Совместная деятельность с родителями:</w:t>
            </w:r>
          </w:p>
          <w:p w:rsidR="00A02790" w:rsidRDefault="00816106" w:rsidP="00A027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16106">
              <w:rPr>
                <w:rFonts w:ascii="Times New Roman" w:hAnsi="Times New Roman" w:cs="Times New Roman"/>
                <w:sz w:val="28"/>
              </w:rPr>
              <w:t xml:space="preserve">Уважаемые родители, пожалуйста примите активное участие в проекте, вам необходимо дома с детьми </w:t>
            </w:r>
            <w:r w:rsidR="00A02790">
              <w:rPr>
                <w:rFonts w:ascii="Times New Roman" w:hAnsi="Times New Roman" w:cs="Times New Roman"/>
                <w:sz w:val="28"/>
              </w:rPr>
              <w:t>нарисовать рисунок на тему «Мой космос» в нетрадиционной технике рисования в формате А4.</w:t>
            </w:r>
            <w:r w:rsidR="00A02790">
              <w:rPr>
                <w:rFonts w:ascii="Times New Roman" w:hAnsi="Times New Roman" w:cs="Times New Roman"/>
                <w:sz w:val="28"/>
              </w:rPr>
              <w:br/>
            </w:r>
          </w:p>
          <w:p w:rsidR="00D03146" w:rsidRDefault="00A02790" w:rsidP="00A027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Нетрадиционное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техники рисования- </w:t>
            </w:r>
            <w:r w:rsidRPr="00A02790">
              <w:rPr>
                <w:rFonts w:ascii="Times New Roman" w:hAnsi="Times New Roman" w:cs="Times New Roman"/>
                <w:sz w:val="28"/>
                <w:szCs w:val="28"/>
              </w:rPr>
              <w:t>это</w:t>
            </w:r>
            <w:proofErr w:type="gramEnd"/>
            <w:r w:rsidRPr="00A027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A0279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способы рисования различными материалами: поролоном, комканой бумагой, </w:t>
            </w:r>
            <w:r w:rsidRPr="00A0279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трубочками, ниточками, пенопластом, парафиновой свечой, восковыми мелками, сухими листьями и т.д.</w:t>
            </w:r>
            <w:r w:rsidRPr="00A027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рисование ладошками, пальчиками, тупыми концами карандашей, ватными палочками и т.д.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br/>
              <w:t>Для примера форм нетрадиционной технике рисования пожалуйста перейдите по ссылке ниже, там подробно расписано и наглядно показанное разнообразные виды техник нетрадиционного рисования.</w:t>
            </w:r>
          </w:p>
          <w:p w:rsidR="00816106" w:rsidRDefault="00A02790" w:rsidP="00A0279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hyperlink r:id="rId6" w:history="1">
              <w:r w:rsidR="00D03146" w:rsidRPr="00303C2E">
                <w:rPr>
                  <w:rStyle w:val="a8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https://academy-of-curiosity.ru/tvorchestvo/25-neobychnyh-tehnik-risovaniya-dlya-detej/</w:t>
              </w:r>
            </w:hyperlink>
            <w:r w:rsidR="00D031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918" w:type="dxa"/>
            <w:vAlign w:val="center"/>
          </w:tcPr>
          <w:p w:rsidR="00816106" w:rsidRDefault="00816106" w:rsidP="0081610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3A076BFE" wp14:editId="103342CE">
                  <wp:extent cx="1782107" cy="3854651"/>
                  <wp:effectExtent l="0" t="0" r="8890" b="0"/>
                  <wp:docPr id="2" name="Рисунок 2" descr="https://sun9-46.userapi.com/impg/zL0Uu5UdRESbwOjT7lHklyjDI4E_qQfFkjdykg/pXi7LfD0tY4.jpg?size=499x1080&amp;quality=95&amp;sign=5b05d5f4e81ecbfab8e4c2b57ef52ddf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un9-46.userapi.com/impg/zL0Uu5UdRESbwOjT7lHklyjDI4E_qQfFkjdykg/pXi7LfD0tY4.jpg?size=499x1080&amp;quality=95&amp;sign=5b05d5f4e81ecbfab8e4c2b57ef52ddf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153" cy="387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097C" w:rsidRPr="00D9097C" w:rsidRDefault="00D9097C" w:rsidP="008A38F9">
      <w:pPr>
        <w:rPr>
          <w:rFonts w:ascii="Times New Roman" w:hAnsi="Times New Roman" w:cs="Times New Roman"/>
          <w:b/>
          <w:sz w:val="32"/>
        </w:rPr>
      </w:pPr>
    </w:p>
    <w:sectPr w:rsidR="00D9097C" w:rsidRPr="00D9097C" w:rsidSect="008A38F9">
      <w:footerReference w:type="default" r:id="rId8"/>
      <w:pgSz w:w="16838" w:h="11906" w:orient="landscape"/>
      <w:pgMar w:top="1701" w:right="1134" w:bottom="851" w:left="1134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EC2" w:rsidRDefault="00187EC2" w:rsidP="00CA2253">
      <w:pPr>
        <w:spacing w:after="0" w:line="240" w:lineRule="auto"/>
      </w:pPr>
      <w:r>
        <w:separator/>
      </w:r>
    </w:p>
  </w:endnote>
  <w:endnote w:type="continuationSeparator" w:id="0">
    <w:p w:rsidR="00187EC2" w:rsidRDefault="00187EC2" w:rsidP="00CA2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7938168"/>
      <w:docPartObj>
        <w:docPartGallery w:val="Page Numbers (Bottom of Page)"/>
        <w:docPartUnique/>
      </w:docPartObj>
    </w:sdtPr>
    <w:sdtEndPr/>
    <w:sdtContent>
      <w:p w:rsidR="00CA2253" w:rsidRDefault="008A38F9">
        <w:pPr>
          <w:pStyle w:val="a5"/>
          <w:jc w:val="right"/>
        </w:pPr>
        <w:r>
          <w:t>11</w:t>
        </w:r>
      </w:p>
    </w:sdtContent>
  </w:sdt>
  <w:p w:rsidR="00CA2253" w:rsidRDefault="00CA225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EC2" w:rsidRDefault="00187EC2" w:rsidP="00CA2253">
      <w:pPr>
        <w:spacing w:after="0" w:line="240" w:lineRule="auto"/>
      </w:pPr>
      <w:r>
        <w:separator/>
      </w:r>
    </w:p>
  </w:footnote>
  <w:footnote w:type="continuationSeparator" w:id="0">
    <w:p w:rsidR="00187EC2" w:rsidRDefault="00187EC2" w:rsidP="00CA22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A97"/>
    <w:rsid w:val="00187EC2"/>
    <w:rsid w:val="00453B8E"/>
    <w:rsid w:val="00500ADD"/>
    <w:rsid w:val="006E4315"/>
    <w:rsid w:val="00816106"/>
    <w:rsid w:val="00871094"/>
    <w:rsid w:val="008A38F9"/>
    <w:rsid w:val="00922A97"/>
    <w:rsid w:val="00A02790"/>
    <w:rsid w:val="00AD7789"/>
    <w:rsid w:val="00CA2253"/>
    <w:rsid w:val="00D03146"/>
    <w:rsid w:val="00D9097C"/>
    <w:rsid w:val="00F9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44C7F-8C54-4377-BDFA-FC88961F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2253"/>
  </w:style>
  <w:style w:type="paragraph" w:styleId="a5">
    <w:name w:val="footer"/>
    <w:basedOn w:val="a"/>
    <w:link w:val="a6"/>
    <w:uiPriority w:val="99"/>
    <w:unhideWhenUsed/>
    <w:rsid w:val="00CA2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2253"/>
  </w:style>
  <w:style w:type="table" w:styleId="a7">
    <w:name w:val="Table Grid"/>
    <w:basedOn w:val="a1"/>
    <w:uiPriority w:val="39"/>
    <w:rsid w:val="00816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031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ademy-of-curiosity.ru/tvorchestvo/25-neobychnyh-tehnik-risovaniya-dlya-detej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208</Words>
  <Characters>1192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2021-05-30T17:53:00Z</dcterms:created>
  <dcterms:modified xsi:type="dcterms:W3CDTF">2023-03-27T09:12:00Z</dcterms:modified>
</cp:coreProperties>
</file>